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48F7" w14:textId="4E72CEDA" w:rsidR="00623743" w:rsidRPr="00F166DD" w:rsidRDefault="00623743" w:rsidP="00762B7C">
      <w:pPr>
        <w:spacing w:before="120"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166DD">
        <w:rPr>
          <w:rFonts w:ascii="Times New Roman" w:eastAsia="Calibri" w:hAnsi="Times New Roman"/>
          <w:b/>
          <w:bCs/>
          <w:sz w:val="28"/>
          <w:szCs w:val="28"/>
        </w:rPr>
        <w:t>P</w:t>
      </w:r>
      <w:r w:rsidR="009F7AA3" w:rsidRPr="00F166DD">
        <w:rPr>
          <w:rFonts w:ascii="Times New Roman" w:eastAsia="Calibri" w:hAnsi="Times New Roman"/>
          <w:b/>
          <w:bCs/>
          <w:sz w:val="28"/>
          <w:szCs w:val="28"/>
        </w:rPr>
        <w:t>hụ lục</w:t>
      </w:r>
      <w:r w:rsidRPr="00F166DD">
        <w:rPr>
          <w:rFonts w:ascii="Times New Roman" w:eastAsia="Calibri" w:hAnsi="Times New Roman"/>
          <w:b/>
          <w:bCs/>
          <w:sz w:val="28"/>
          <w:szCs w:val="28"/>
        </w:rPr>
        <w:t xml:space="preserve"> I</w:t>
      </w:r>
    </w:p>
    <w:p w14:paraId="1405A042" w14:textId="7CE72359" w:rsidR="001046A6" w:rsidRPr="009F7AA3" w:rsidRDefault="009F7AA3" w:rsidP="009F7AA3">
      <w:pPr>
        <w:spacing w:before="120" w:after="120" w:line="240" w:lineRule="auto"/>
        <w:ind w:hanging="6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9F7AA3">
        <w:rPr>
          <w:rFonts w:ascii="Times New Roman" w:eastAsia="Calibri" w:hAnsi="Times New Roman"/>
          <w:b/>
          <w:bCs/>
          <w:sz w:val="24"/>
          <w:szCs w:val="24"/>
        </w:rPr>
        <w:t>CÁC MẪU VĂN BẢN THỰC HIỆN CÔNG TÁC CAI NGHIỆN MA TÚY</w:t>
      </w:r>
      <w:r w:rsidR="00C070C7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</w:t>
      </w:r>
      <w:r w:rsidR="001046A6">
        <w:rPr>
          <w:rFonts w:ascii="Times New Roman" w:eastAsia="Calibri" w:hAnsi="Times New Roman"/>
          <w:b/>
          <w:bCs/>
          <w:sz w:val="24"/>
          <w:szCs w:val="24"/>
        </w:rPr>
        <w:t>TẠI CƠ SỞ CAI NGHIỆN MA TÚY CÔNG LẬP</w:t>
      </w:r>
    </w:p>
    <w:p w14:paraId="7BA09D89" w14:textId="0AB2A45D" w:rsidR="00C070C7" w:rsidRPr="00356AD4" w:rsidRDefault="00C070C7" w:rsidP="00C070C7">
      <w:pPr>
        <w:pStyle w:val="Header"/>
        <w:spacing w:before="120"/>
        <w:jc w:val="center"/>
        <w:rPr>
          <w:rFonts w:ascii="Times New Roman" w:hAnsi="Times New Roman" w:cs="Times New Roman"/>
          <w:b/>
          <w:bCs/>
          <w:sz w:val="10"/>
          <w:szCs w:val="26"/>
        </w:rPr>
      </w:pPr>
      <w:r w:rsidRPr="00D63092">
        <w:rPr>
          <w:rFonts w:ascii="Times New Roman" w:hAnsi="Times New Roman"/>
          <w:i/>
          <w:sz w:val="26"/>
          <w:szCs w:val="26"/>
        </w:rPr>
        <w:t xml:space="preserve">Ban hành kèm theo Thông tư số </w:t>
      </w:r>
      <w:r>
        <w:rPr>
          <w:rFonts w:ascii="Times New Roman" w:hAnsi="Times New Roman"/>
          <w:i/>
          <w:sz w:val="26"/>
          <w:szCs w:val="26"/>
        </w:rPr>
        <w:t>79/</w:t>
      </w:r>
      <w:r w:rsidR="007C644C">
        <w:rPr>
          <w:rFonts w:ascii="Times New Roman" w:hAnsi="Times New Roman"/>
          <w:i/>
          <w:sz w:val="26"/>
          <w:szCs w:val="26"/>
        </w:rPr>
        <w:t>2026/</w:t>
      </w:r>
      <w:r>
        <w:rPr>
          <w:rFonts w:ascii="Times New Roman" w:hAnsi="Times New Roman"/>
          <w:i/>
          <w:sz w:val="26"/>
          <w:szCs w:val="26"/>
        </w:rPr>
        <w:t>TT-BCA</w:t>
      </w:r>
      <w:r w:rsidRPr="00D63092">
        <w:rPr>
          <w:rFonts w:ascii="Times New Roman" w:hAnsi="Times New Roman"/>
          <w:i/>
          <w:sz w:val="26"/>
          <w:szCs w:val="26"/>
        </w:rPr>
        <w:t xml:space="preserve"> ngày</w:t>
      </w:r>
      <w:r>
        <w:rPr>
          <w:rFonts w:ascii="Times New Roman" w:hAnsi="Times New Roman"/>
          <w:i/>
          <w:sz w:val="26"/>
          <w:szCs w:val="26"/>
        </w:rPr>
        <w:t xml:space="preserve"> 05</w:t>
      </w:r>
      <w:r w:rsidRPr="00D63092">
        <w:rPr>
          <w:rFonts w:ascii="Times New Roman" w:hAnsi="Times New Roman"/>
          <w:i/>
          <w:sz w:val="26"/>
          <w:szCs w:val="26"/>
        </w:rPr>
        <w:t xml:space="preserve"> tháng</w:t>
      </w:r>
      <w:r>
        <w:rPr>
          <w:rFonts w:ascii="Times New Roman" w:hAnsi="Times New Roman"/>
          <w:i/>
          <w:sz w:val="26"/>
          <w:szCs w:val="26"/>
        </w:rPr>
        <w:t xml:space="preserve"> 6</w:t>
      </w:r>
      <w:r w:rsidRPr="00D63092">
        <w:rPr>
          <w:rFonts w:ascii="Times New Roman" w:hAnsi="Times New Roman"/>
          <w:i/>
          <w:sz w:val="26"/>
          <w:szCs w:val="26"/>
        </w:rPr>
        <w:t xml:space="preserve"> năm 2026 </w:t>
      </w:r>
      <w:r w:rsidRPr="00D63092">
        <w:rPr>
          <w:rFonts w:ascii="Times New Roman" w:hAnsi="Times New Roman"/>
          <w:i/>
          <w:sz w:val="26"/>
          <w:szCs w:val="26"/>
        </w:rPr>
        <w:br/>
        <w:t>của Bộ trưởng Bộ Công an</w:t>
      </w:r>
      <w:r w:rsidRPr="00EE12D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</w:t>
      </w:r>
    </w:p>
    <w:p w14:paraId="3EAEA572" w14:textId="77777777" w:rsidR="00545A3A" w:rsidRDefault="00545A3A" w:rsidP="00623743">
      <w:pPr>
        <w:pStyle w:val="Header"/>
        <w:jc w:val="center"/>
        <w:rPr>
          <w:rFonts w:ascii="Times New Roman" w:hAnsi="Times New Roman"/>
          <w:i/>
          <w:sz w:val="26"/>
          <w:szCs w:val="26"/>
        </w:rPr>
      </w:pPr>
    </w:p>
    <w:tbl>
      <w:tblPr>
        <w:tblStyle w:val="TableGrid"/>
        <w:tblW w:w="9458" w:type="dxa"/>
        <w:tblLook w:val="04A0" w:firstRow="1" w:lastRow="0" w:firstColumn="1" w:lastColumn="0" w:noHBand="0" w:noVBand="1"/>
      </w:tblPr>
      <w:tblGrid>
        <w:gridCol w:w="1539"/>
        <w:gridCol w:w="7919"/>
      </w:tblGrid>
      <w:tr w:rsidR="00EA3707" w:rsidRPr="00545A3A" w14:paraId="2DD60B8A" w14:textId="77777777" w:rsidTr="00AD4641">
        <w:tc>
          <w:tcPr>
            <w:tcW w:w="1539" w:type="dxa"/>
            <w:vAlign w:val="center"/>
          </w:tcPr>
          <w:p w14:paraId="7C209DFA" w14:textId="28DA7CDE" w:rsidR="00EA3707" w:rsidRPr="00545A3A" w:rsidRDefault="00EA3707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Mẫu số</w:t>
            </w:r>
          </w:p>
        </w:tc>
        <w:tc>
          <w:tcPr>
            <w:tcW w:w="7919" w:type="dxa"/>
            <w:vAlign w:val="center"/>
          </w:tcPr>
          <w:p w14:paraId="0A598007" w14:textId="69E87693" w:rsidR="00EA3707" w:rsidRPr="00545A3A" w:rsidRDefault="00EA3707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Nội dung biểu mẫu</w:t>
            </w:r>
          </w:p>
        </w:tc>
      </w:tr>
      <w:tr w:rsidR="00EA3707" w:rsidRPr="00545A3A" w14:paraId="35B04023" w14:textId="77777777" w:rsidTr="00AD4641">
        <w:tc>
          <w:tcPr>
            <w:tcW w:w="1539" w:type="dxa"/>
            <w:vAlign w:val="center"/>
          </w:tcPr>
          <w:p w14:paraId="3F2F0DED" w14:textId="532471AF" w:rsidR="00EA3707" w:rsidRPr="00545A3A" w:rsidRDefault="00EA3707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Mẫu số 01</w:t>
            </w:r>
          </w:p>
        </w:tc>
        <w:tc>
          <w:tcPr>
            <w:tcW w:w="7919" w:type="dxa"/>
            <w:vAlign w:val="center"/>
          </w:tcPr>
          <w:p w14:paraId="0B361AD6" w14:textId="339A32DA" w:rsidR="00EA3707" w:rsidRPr="00545A3A" w:rsidRDefault="00EA3707" w:rsidP="00F1290E">
            <w:pPr>
              <w:spacing w:before="120" w:after="120"/>
              <w:ind w:hanging="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Hồ sơ quản lý người cai nghiện ma túy</w:t>
            </w:r>
            <w:r w:rsidR="00EC43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tự nguyện</w:t>
            </w:r>
          </w:p>
        </w:tc>
      </w:tr>
      <w:tr w:rsidR="00EA3707" w:rsidRPr="00545A3A" w14:paraId="61A54DB7" w14:textId="77777777" w:rsidTr="00AD4641">
        <w:tc>
          <w:tcPr>
            <w:tcW w:w="1539" w:type="dxa"/>
            <w:vAlign w:val="center"/>
          </w:tcPr>
          <w:p w14:paraId="396357D3" w14:textId="18700EBB" w:rsidR="00EA3707" w:rsidRPr="00545A3A" w:rsidRDefault="00EA3707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z w:val="28"/>
                <w:szCs w:val="28"/>
              </w:rPr>
              <w:t>Mẫu số 02</w:t>
            </w:r>
          </w:p>
        </w:tc>
        <w:tc>
          <w:tcPr>
            <w:tcW w:w="7919" w:type="dxa"/>
            <w:vAlign w:val="center"/>
          </w:tcPr>
          <w:p w14:paraId="332D0854" w14:textId="6523ED79" w:rsidR="00EA3707" w:rsidRPr="00545A3A" w:rsidRDefault="00EA3707" w:rsidP="00F1290E">
            <w:pPr>
              <w:pStyle w:val="Header"/>
              <w:spacing w:before="120"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z w:val="28"/>
                <w:szCs w:val="28"/>
              </w:rPr>
              <w:t>Mẫu bệnh án cai nghiện ma túy</w:t>
            </w:r>
          </w:p>
        </w:tc>
      </w:tr>
      <w:tr w:rsidR="00EA3707" w:rsidRPr="00545A3A" w14:paraId="0A1A53C4" w14:textId="77777777" w:rsidTr="00AD4641">
        <w:tc>
          <w:tcPr>
            <w:tcW w:w="1539" w:type="dxa"/>
            <w:vAlign w:val="center"/>
          </w:tcPr>
          <w:p w14:paraId="578BF752" w14:textId="094EBECB" w:rsidR="00EA3707" w:rsidRPr="00545A3A" w:rsidRDefault="00142682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Mẫu số 0</w:t>
            </w:r>
            <w:r w:rsidR="00AD464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19" w:type="dxa"/>
            <w:vAlign w:val="center"/>
          </w:tcPr>
          <w:p w14:paraId="2F9BE12D" w14:textId="11CA31EB" w:rsidR="00EA3707" w:rsidRPr="00545A3A" w:rsidRDefault="00142682" w:rsidP="00B64987">
            <w:pPr>
              <w:spacing w:before="120"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Phiếu đánh giá, xếp loại </w:t>
            </w:r>
            <w:r w:rsidRPr="00545A3A">
              <w:rPr>
                <w:rFonts w:ascii="Times New Roman" w:hAnsi="Times New Roman" w:cs="Times New Roman"/>
                <w:sz w:val="28"/>
                <w:szCs w:val="28"/>
              </w:rPr>
              <w:t>người cai nghiện ma túy</w:t>
            </w:r>
          </w:p>
        </w:tc>
      </w:tr>
      <w:tr w:rsidR="00142682" w:rsidRPr="00545A3A" w14:paraId="46DC3D01" w14:textId="77777777" w:rsidTr="00AD4641">
        <w:tc>
          <w:tcPr>
            <w:tcW w:w="1539" w:type="dxa"/>
            <w:vAlign w:val="center"/>
          </w:tcPr>
          <w:p w14:paraId="1667C8E0" w14:textId="1341EF95" w:rsidR="00142682" w:rsidRPr="00545A3A" w:rsidRDefault="00545A3A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Mẫu số 0</w:t>
            </w:r>
            <w:r w:rsidR="00AD4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19" w:type="dxa"/>
            <w:vAlign w:val="center"/>
          </w:tcPr>
          <w:p w14:paraId="2691EA74" w14:textId="14E9B3BB" w:rsidR="00142682" w:rsidRPr="00545A3A" w:rsidRDefault="00142682" w:rsidP="00B64987">
            <w:pPr>
              <w:spacing w:before="120"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Quyết định khen thưởng người cai nghiện ma túy</w:t>
            </w:r>
          </w:p>
        </w:tc>
      </w:tr>
      <w:tr w:rsidR="00142682" w:rsidRPr="00545A3A" w14:paraId="632E44BD" w14:textId="77777777" w:rsidTr="00AD4641">
        <w:tc>
          <w:tcPr>
            <w:tcW w:w="1539" w:type="dxa"/>
            <w:vAlign w:val="center"/>
          </w:tcPr>
          <w:p w14:paraId="77E776DD" w14:textId="460E2A44" w:rsidR="00142682" w:rsidRPr="00545A3A" w:rsidRDefault="00545A3A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z w:val="28"/>
                <w:szCs w:val="28"/>
              </w:rPr>
              <w:t>Mẫu số 0</w:t>
            </w:r>
            <w:r w:rsidR="00AD4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19" w:type="dxa"/>
            <w:vAlign w:val="center"/>
          </w:tcPr>
          <w:p w14:paraId="05C7F5D3" w14:textId="64A0B89D" w:rsidR="00142682" w:rsidRPr="00545A3A" w:rsidRDefault="00545A3A" w:rsidP="00B64987">
            <w:pPr>
              <w:spacing w:before="120"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Biên bản về </w:t>
            </w:r>
            <w:r w:rsidRPr="00545A3A">
              <w:rPr>
                <w:rFonts w:ascii="Times New Roman" w:hAnsi="Times New Roman" w:cs="Times New Roman"/>
                <w:sz w:val="28"/>
                <w:szCs w:val="28"/>
                <w:lang w:val="es-MX"/>
              </w:rPr>
              <w:t xml:space="preserve">hành vi vi phạm của người cai </w:t>
            </w:r>
            <w:r w:rsidRPr="00545A3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nghiện</w:t>
            </w:r>
            <w:r w:rsidRPr="00545A3A">
              <w:rPr>
                <w:rFonts w:ascii="Times New Roman" w:hAnsi="Times New Roman" w:cs="Times New Roman"/>
                <w:sz w:val="28"/>
                <w:szCs w:val="28"/>
              </w:rPr>
              <w:t xml:space="preserve"> ma túy</w:t>
            </w:r>
            <w:r w:rsidRPr="00545A3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545A3A">
              <w:rPr>
                <w:rFonts w:ascii="Times New Roman" w:hAnsi="Times New Roman" w:cs="Times New Roman"/>
                <w:sz w:val="28"/>
                <w:szCs w:val="28"/>
              </w:rPr>
              <w:br/>
              <w:t>tại cơ sở cai nghiện ma túy</w:t>
            </w:r>
          </w:p>
        </w:tc>
      </w:tr>
      <w:tr w:rsidR="00545A3A" w:rsidRPr="00545A3A" w14:paraId="67690402" w14:textId="77777777" w:rsidTr="00AD4641">
        <w:tc>
          <w:tcPr>
            <w:tcW w:w="1539" w:type="dxa"/>
            <w:vAlign w:val="center"/>
          </w:tcPr>
          <w:p w14:paraId="25C7A1AE" w14:textId="2B39D55E" w:rsidR="00545A3A" w:rsidRPr="00545A3A" w:rsidRDefault="00545A3A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Mẫu số 0</w:t>
            </w:r>
            <w:r w:rsidR="00AD46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19" w:type="dxa"/>
            <w:vAlign w:val="center"/>
          </w:tcPr>
          <w:p w14:paraId="769258E3" w14:textId="04D75B45" w:rsidR="00545A3A" w:rsidRPr="00545A3A" w:rsidRDefault="00545A3A" w:rsidP="00B64987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eastAsia="Calibri" w:hAnsi="Times New Roman" w:cs="Times New Roman"/>
                <w:sz w:val="28"/>
                <w:szCs w:val="28"/>
              </w:rPr>
              <w:t>Quyết định kỷ luật người cai nghiện ma túy</w:t>
            </w:r>
          </w:p>
        </w:tc>
      </w:tr>
      <w:tr w:rsidR="00545A3A" w:rsidRPr="00545A3A" w14:paraId="181BE784" w14:textId="77777777" w:rsidTr="00AD4641">
        <w:tc>
          <w:tcPr>
            <w:tcW w:w="1539" w:type="dxa"/>
            <w:vAlign w:val="center"/>
          </w:tcPr>
          <w:p w14:paraId="570DE0B3" w14:textId="7D675663" w:rsidR="00545A3A" w:rsidRPr="00545A3A" w:rsidRDefault="00545A3A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Mẫu số 0</w:t>
            </w:r>
            <w:r w:rsidR="00AD464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7</w:t>
            </w:r>
          </w:p>
        </w:tc>
        <w:tc>
          <w:tcPr>
            <w:tcW w:w="7919" w:type="dxa"/>
            <w:vAlign w:val="center"/>
          </w:tcPr>
          <w:p w14:paraId="4A7225AB" w14:textId="54D51FAF" w:rsidR="00545A3A" w:rsidRPr="00545A3A" w:rsidRDefault="00545A3A" w:rsidP="00B64987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Sổ theo dõi thăm gặp và gửi tiền lưu ký</w:t>
            </w:r>
          </w:p>
        </w:tc>
      </w:tr>
      <w:tr w:rsidR="00545A3A" w:rsidRPr="00545A3A" w14:paraId="584E593C" w14:textId="77777777" w:rsidTr="00AD4641">
        <w:tc>
          <w:tcPr>
            <w:tcW w:w="1539" w:type="dxa"/>
            <w:vAlign w:val="center"/>
          </w:tcPr>
          <w:p w14:paraId="37549914" w14:textId="378A1B5D" w:rsidR="00545A3A" w:rsidRPr="00545A3A" w:rsidRDefault="00545A3A" w:rsidP="00F1290E">
            <w:pPr>
              <w:pStyle w:val="Header"/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Mẫu số </w:t>
            </w:r>
            <w:r w:rsidR="00AD464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08</w:t>
            </w:r>
          </w:p>
        </w:tc>
        <w:tc>
          <w:tcPr>
            <w:tcW w:w="7919" w:type="dxa"/>
            <w:vAlign w:val="center"/>
          </w:tcPr>
          <w:p w14:paraId="43817410" w14:textId="1C77D3AC" w:rsidR="00545A3A" w:rsidRPr="00545A3A" w:rsidRDefault="00545A3A" w:rsidP="00B64987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5A3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Sổ theo dõi người cai nghiện ma túy liên lạc với người thân</w:t>
            </w:r>
            <w:r w:rsidR="009C201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nhân</w:t>
            </w:r>
            <w:r w:rsidRPr="00545A3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</w:tr>
    </w:tbl>
    <w:p w14:paraId="316F818E" w14:textId="77777777" w:rsidR="00EA3707" w:rsidRPr="00D63092" w:rsidRDefault="00EA3707" w:rsidP="00623743">
      <w:pPr>
        <w:pStyle w:val="Header"/>
        <w:jc w:val="center"/>
        <w:rPr>
          <w:rFonts w:ascii="Times New Roman" w:eastAsia="Calibri" w:hAnsi="Times New Roman"/>
          <w:b/>
          <w:bCs/>
          <w:sz w:val="26"/>
          <w:szCs w:val="32"/>
        </w:rPr>
      </w:pPr>
    </w:p>
    <w:p w14:paraId="081C4279" w14:textId="77777777" w:rsidR="00623743" w:rsidRDefault="00623743" w:rsidP="007316B3">
      <w:pPr>
        <w:spacing w:before="120" w:after="0" w:line="240" w:lineRule="auto"/>
        <w:ind w:hanging="6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486AD8F8" w14:textId="20DC3C09" w:rsidR="006A6219" w:rsidRDefault="00250E31" w:rsidP="00250E31">
      <w:pPr>
        <w:tabs>
          <w:tab w:val="left" w:pos="6050"/>
        </w:tabs>
      </w:pPr>
      <w:r>
        <w:rPr>
          <w:rFonts w:ascii="Times New Roman" w:eastAsia="Calibri" w:hAnsi="Times New Roman"/>
          <w:b/>
          <w:bCs/>
          <w:sz w:val="28"/>
          <w:szCs w:val="28"/>
        </w:rPr>
        <w:tab/>
      </w:r>
    </w:p>
    <w:sectPr w:rsidR="006A6219" w:rsidSect="00EC43D4">
      <w:headerReference w:type="default" r:id="rId8"/>
      <w:pgSz w:w="11906" w:h="16838" w:code="9"/>
      <w:pgMar w:top="1440" w:right="1440" w:bottom="851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F451" w14:textId="77777777" w:rsidR="00874D02" w:rsidRDefault="00874D02" w:rsidP="00BC0223">
      <w:pPr>
        <w:spacing w:after="0" w:line="240" w:lineRule="auto"/>
      </w:pPr>
      <w:r>
        <w:separator/>
      </w:r>
    </w:p>
  </w:endnote>
  <w:endnote w:type="continuationSeparator" w:id="0">
    <w:p w14:paraId="71F753CE" w14:textId="77777777" w:rsidR="00874D02" w:rsidRDefault="00874D02" w:rsidP="00BC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rial NarrowH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5E07" w14:textId="77777777" w:rsidR="00874D02" w:rsidRDefault="00874D02" w:rsidP="00BC0223">
      <w:pPr>
        <w:spacing w:after="0" w:line="240" w:lineRule="auto"/>
      </w:pPr>
      <w:r>
        <w:separator/>
      </w:r>
    </w:p>
  </w:footnote>
  <w:footnote w:type="continuationSeparator" w:id="0">
    <w:p w14:paraId="4EF96806" w14:textId="77777777" w:rsidR="00874D02" w:rsidRDefault="00874D02" w:rsidP="00BC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0962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205B1450" w14:textId="3193C05F" w:rsidR="00523FBC" w:rsidRPr="00523FBC" w:rsidRDefault="00523FBC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23FB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23FBC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523FB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D23C9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523FBC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4E70E73B" w14:textId="77777777" w:rsidR="00523FBC" w:rsidRDefault="00523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62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09B1FE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29727225">
    <w:abstractNumId w:val="1"/>
  </w:num>
  <w:num w:numId="2" w16cid:durableId="83121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C0"/>
    <w:rsid w:val="000062A8"/>
    <w:rsid w:val="00026ED6"/>
    <w:rsid w:val="00033C44"/>
    <w:rsid w:val="00067063"/>
    <w:rsid w:val="00072C14"/>
    <w:rsid w:val="00090560"/>
    <w:rsid w:val="000A3E98"/>
    <w:rsid w:val="000C2B89"/>
    <w:rsid w:val="000F1828"/>
    <w:rsid w:val="000F50E5"/>
    <w:rsid w:val="001046A6"/>
    <w:rsid w:val="00104EDD"/>
    <w:rsid w:val="0013461D"/>
    <w:rsid w:val="00142682"/>
    <w:rsid w:val="001739CE"/>
    <w:rsid w:val="00182220"/>
    <w:rsid w:val="001B0B32"/>
    <w:rsid w:val="001C2CFC"/>
    <w:rsid w:val="001D2D91"/>
    <w:rsid w:val="001D37FB"/>
    <w:rsid w:val="001E75DF"/>
    <w:rsid w:val="001F3ADE"/>
    <w:rsid w:val="001F5C1B"/>
    <w:rsid w:val="00203369"/>
    <w:rsid w:val="00210411"/>
    <w:rsid w:val="00222DF5"/>
    <w:rsid w:val="00223BDE"/>
    <w:rsid w:val="00224F9D"/>
    <w:rsid w:val="002254A7"/>
    <w:rsid w:val="00225F12"/>
    <w:rsid w:val="00250E31"/>
    <w:rsid w:val="00254504"/>
    <w:rsid w:val="00266CF8"/>
    <w:rsid w:val="002819BC"/>
    <w:rsid w:val="002A02EC"/>
    <w:rsid w:val="002A2813"/>
    <w:rsid w:val="002A5A2A"/>
    <w:rsid w:val="002C508B"/>
    <w:rsid w:val="002C6CE4"/>
    <w:rsid w:val="002E10CE"/>
    <w:rsid w:val="00313930"/>
    <w:rsid w:val="003402E0"/>
    <w:rsid w:val="00344D1E"/>
    <w:rsid w:val="00356AD4"/>
    <w:rsid w:val="00375194"/>
    <w:rsid w:val="003B4928"/>
    <w:rsid w:val="003F17F5"/>
    <w:rsid w:val="003F41BE"/>
    <w:rsid w:val="00403C30"/>
    <w:rsid w:val="00406BF8"/>
    <w:rsid w:val="00421A22"/>
    <w:rsid w:val="00436F18"/>
    <w:rsid w:val="004373CE"/>
    <w:rsid w:val="00464EC9"/>
    <w:rsid w:val="00467ADB"/>
    <w:rsid w:val="0047169F"/>
    <w:rsid w:val="004A35B5"/>
    <w:rsid w:val="004F0EFB"/>
    <w:rsid w:val="004F2BD1"/>
    <w:rsid w:val="004F423B"/>
    <w:rsid w:val="004F726A"/>
    <w:rsid w:val="0050124B"/>
    <w:rsid w:val="005013FF"/>
    <w:rsid w:val="0052240B"/>
    <w:rsid w:val="0052307D"/>
    <w:rsid w:val="00523FBC"/>
    <w:rsid w:val="00530A50"/>
    <w:rsid w:val="005420BA"/>
    <w:rsid w:val="00545A3A"/>
    <w:rsid w:val="005519A8"/>
    <w:rsid w:val="00565063"/>
    <w:rsid w:val="00580E68"/>
    <w:rsid w:val="00581861"/>
    <w:rsid w:val="00582FEE"/>
    <w:rsid w:val="005835B2"/>
    <w:rsid w:val="00597BFA"/>
    <w:rsid w:val="005A79F8"/>
    <w:rsid w:val="005C2BCC"/>
    <w:rsid w:val="005D1F38"/>
    <w:rsid w:val="005D4E62"/>
    <w:rsid w:val="005E1712"/>
    <w:rsid w:val="005F5A2A"/>
    <w:rsid w:val="0060344A"/>
    <w:rsid w:val="00615339"/>
    <w:rsid w:val="00623743"/>
    <w:rsid w:val="006245D8"/>
    <w:rsid w:val="00626ACC"/>
    <w:rsid w:val="00627C79"/>
    <w:rsid w:val="0064500B"/>
    <w:rsid w:val="00645B07"/>
    <w:rsid w:val="006512BE"/>
    <w:rsid w:val="006654C0"/>
    <w:rsid w:val="00690FE0"/>
    <w:rsid w:val="006A6219"/>
    <w:rsid w:val="006B5CA5"/>
    <w:rsid w:val="006C32BE"/>
    <w:rsid w:val="006D27D1"/>
    <w:rsid w:val="006D3DD0"/>
    <w:rsid w:val="006D636D"/>
    <w:rsid w:val="006E05D9"/>
    <w:rsid w:val="006E0FEC"/>
    <w:rsid w:val="007141CF"/>
    <w:rsid w:val="0072584B"/>
    <w:rsid w:val="007316B3"/>
    <w:rsid w:val="00732B71"/>
    <w:rsid w:val="0073660C"/>
    <w:rsid w:val="00745342"/>
    <w:rsid w:val="00746BA3"/>
    <w:rsid w:val="007517DB"/>
    <w:rsid w:val="00762B7C"/>
    <w:rsid w:val="00774298"/>
    <w:rsid w:val="00774589"/>
    <w:rsid w:val="00776BD0"/>
    <w:rsid w:val="00777BAD"/>
    <w:rsid w:val="00784073"/>
    <w:rsid w:val="007A02FB"/>
    <w:rsid w:val="007B2C28"/>
    <w:rsid w:val="007C3598"/>
    <w:rsid w:val="007C52D7"/>
    <w:rsid w:val="007C644C"/>
    <w:rsid w:val="007E23BC"/>
    <w:rsid w:val="007E37D8"/>
    <w:rsid w:val="00810D13"/>
    <w:rsid w:val="008355A0"/>
    <w:rsid w:val="00835964"/>
    <w:rsid w:val="008445B5"/>
    <w:rsid w:val="00874D02"/>
    <w:rsid w:val="0087613B"/>
    <w:rsid w:val="008903E6"/>
    <w:rsid w:val="008A2A31"/>
    <w:rsid w:val="008B2AE7"/>
    <w:rsid w:val="008C735D"/>
    <w:rsid w:val="008D180C"/>
    <w:rsid w:val="008D6C82"/>
    <w:rsid w:val="008F4DA2"/>
    <w:rsid w:val="00900B0D"/>
    <w:rsid w:val="00903FD1"/>
    <w:rsid w:val="00970B29"/>
    <w:rsid w:val="00973B7D"/>
    <w:rsid w:val="00974110"/>
    <w:rsid w:val="0097671F"/>
    <w:rsid w:val="00994BCC"/>
    <w:rsid w:val="009B34D1"/>
    <w:rsid w:val="009C201D"/>
    <w:rsid w:val="009E6AFF"/>
    <w:rsid w:val="009F7AA3"/>
    <w:rsid w:val="00A35D02"/>
    <w:rsid w:val="00A41F00"/>
    <w:rsid w:val="00A76389"/>
    <w:rsid w:val="00A855D5"/>
    <w:rsid w:val="00A86914"/>
    <w:rsid w:val="00A91DA7"/>
    <w:rsid w:val="00AA2400"/>
    <w:rsid w:val="00AA7263"/>
    <w:rsid w:val="00AC7BBD"/>
    <w:rsid w:val="00AD4641"/>
    <w:rsid w:val="00AE633E"/>
    <w:rsid w:val="00AF3EB1"/>
    <w:rsid w:val="00B03495"/>
    <w:rsid w:val="00B329D2"/>
    <w:rsid w:val="00B6012D"/>
    <w:rsid w:val="00B62344"/>
    <w:rsid w:val="00B64987"/>
    <w:rsid w:val="00B72412"/>
    <w:rsid w:val="00B76B1C"/>
    <w:rsid w:val="00B80670"/>
    <w:rsid w:val="00B850DF"/>
    <w:rsid w:val="00B85DBC"/>
    <w:rsid w:val="00BA0F39"/>
    <w:rsid w:val="00BB31C6"/>
    <w:rsid w:val="00BB64F3"/>
    <w:rsid w:val="00BC0223"/>
    <w:rsid w:val="00BC551E"/>
    <w:rsid w:val="00BD45BD"/>
    <w:rsid w:val="00BF057D"/>
    <w:rsid w:val="00BF1868"/>
    <w:rsid w:val="00C02863"/>
    <w:rsid w:val="00C070C7"/>
    <w:rsid w:val="00C12748"/>
    <w:rsid w:val="00C53870"/>
    <w:rsid w:val="00C62423"/>
    <w:rsid w:val="00C62964"/>
    <w:rsid w:val="00C65F11"/>
    <w:rsid w:val="00C70E04"/>
    <w:rsid w:val="00C77EB4"/>
    <w:rsid w:val="00C8386C"/>
    <w:rsid w:val="00C856B0"/>
    <w:rsid w:val="00CA6EA9"/>
    <w:rsid w:val="00CE457E"/>
    <w:rsid w:val="00CF4AD0"/>
    <w:rsid w:val="00CF6767"/>
    <w:rsid w:val="00D33D18"/>
    <w:rsid w:val="00D35417"/>
    <w:rsid w:val="00D4781A"/>
    <w:rsid w:val="00D6242F"/>
    <w:rsid w:val="00D63092"/>
    <w:rsid w:val="00D7462C"/>
    <w:rsid w:val="00D777DC"/>
    <w:rsid w:val="00DD5385"/>
    <w:rsid w:val="00DF69A8"/>
    <w:rsid w:val="00E602EE"/>
    <w:rsid w:val="00E73FC8"/>
    <w:rsid w:val="00EA3707"/>
    <w:rsid w:val="00EC43D4"/>
    <w:rsid w:val="00ED23C9"/>
    <w:rsid w:val="00EE12D6"/>
    <w:rsid w:val="00EF1707"/>
    <w:rsid w:val="00EF3CD1"/>
    <w:rsid w:val="00F00021"/>
    <w:rsid w:val="00F06EAD"/>
    <w:rsid w:val="00F1290E"/>
    <w:rsid w:val="00F13DB0"/>
    <w:rsid w:val="00F166DD"/>
    <w:rsid w:val="00F23D62"/>
    <w:rsid w:val="00F26E1E"/>
    <w:rsid w:val="00F33D7B"/>
    <w:rsid w:val="00F34CDF"/>
    <w:rsid w:val="00F3794D"/>
    <w:rsid w:val="00F43196"/>
    <w:rsid w:val="00F45533"/>
    <w:rsid w:val="00F474AB"/>
    <w:rsid w:val="00F51638"/>
    <w:rsid w:val="00F666D7"/>
    <w:rsid w:val="00F7495F"/>
    <w:rsid w:val="00F76523"/>
    <w:rsid w:val="00F86A1F"/>
    <w:rsid w:val="00F913A4"/>
    <w:rsid w:val="00F91783"/>
    <w:rsid w:val="00FC50CB"/>
    <w:rsid w:val="00FD49B1"/>
    <w:rsid w:val="00FF128B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DDE67"/>
  <w15:docId w15:val="{100929B0-BADD-4064-90C1-0CD13FDC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4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4C0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654C0"/>
    <w:pPr>
      <w:spacing w:after="120" w:line="240" w:lineRule="auto"/>
      <w:ind w:left="360" w:firstLine="720"/>
      <w:jc w:val="both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654C0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FootnoteText">
    <w:name w:val="footnote text"/>
    <w:basedOn w:val="Normal"/>
    <w:link w:val="FootnoteTextChar"/>
    <w:unhideWhenUsed/>
    <w:rsid w:val="00BC0223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.VnTime" w:eastAsia="Times New Roman" w:hAnsi=".VnTime" w:cs="Times New Roman"/>
      <w:kern w:val="0"/>
      <w:position w:val="-1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0223"/>
    <w:rPr>
      <w:rFonts w:ascii=".VnTime" w:eastAsia="Times New Roman" w:hAnsi=".VnTime" w:cs="Times New Roman"/>
      <w:kern w:val="0"/>
      <w:position w:val="-1"/>
      <w:sz w:val="20"/>
      <w:szCs w:val="20"/>
      <w14:ligatures w14:val="none"/>
    </w:rPr>
  </w:style>
  <w:style w:type="character" w:styleId="FootnoteReference">
    <w:name w:val="footnote reference"/>
    <w:unhideWhenUsed/>
    <w:rsid w:val="00BC0223"/>
    <w:rPr>
      <w:vertAlign w:val="superscript"/>
    </w:rPr>
  </w:style>
  <w:style w:type="table" w:styleId="TableGrid">
    <w:name w:val="Table Grid"/>
    <w:basedOn w:val="TableNormal"/>
    <w:uiPriority w:val="39"/>
    <w:rsid w:val="007258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2400"/>
    <w:pPr>
      <w:tabs>
        <w:tab w:val="center" w:pos="4680"/>
        <w:tab w:val="right" w:pos="9360"/>
      </w:tabs>
      <w:spacing w:after="0" w:line="240" w:lineRule="auto"/>
    </w:pPr>
    <w:rPr>
      <w:kern w:val="0"/>
      <w:lang w:val="en-AU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A2400"/>
    <w:rPr>
      <w:kern w:val="0"/>
      <w:lang w:val="en-AU"/>
      <w14:ligatures w14:val="none"/>
    </w:rPr>
  </w:style>
  <w:style w:type="paragraph" w:styleId="Footer">
    <w:name w:val="footer"/>
    <w:basedOn w:val="Normal"/>
    <w:link w:val="FooterChar"/>
    <w:unhideWhenUsed/>
    <w:rsid w:val="007C3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598"/>
  </w:style>
  <w:style w:type="paragraph" w:styleId="BodyText2">
    <w:name w:val="Body Text 2"/>
    <w:basedOn w:val="Normal"/>
    <w:link w:val="BodyText2Char"/>
    <w:uiPriority w:val="99"/>
    <w:semiHidden/>
    <w:unhideWhenUsed/>
    <w:rsid w:val="00777B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7BAD"/>
  </w:style>
  <w:style w:type="paragraph" w:styleId="BodyText3">
    <w:name w:val="Body Text 3"/>
    <w:basedOn w:val="Normal"/>
    <w:link w:val="BodyText3Char"/>
    <w:uiPriority w:val="99"/>
    <w:semiHidden/>
    <w:unhideWhenUsed/>
    <w:rsid w:val="00777BA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7BAD"/>
    <w:rPr>
      <w:sz w:val="16"/>
      <w:szCs w:val="16"/>
    </w:rPr>
  </w:style>
  <w:style w:type="paragraph" w:styleId="Caption">
    <w:name w:val="caption"/>
    <w:basedOn w:val="Normal"/>
    <w:next w:val="Normal"/>
    <w:qFormat/>
    <w:rsid w:val="00777BAD"/>
    <w:pPr>
      <w:spacing w:before="240" w:after="60" w:line="240" w:lineRule="auto"/>
      <w:ind w:firstLine="567"/>
      <w:jc w:val="center"/>
    </w:pPr>
    <w:rPr>
      <w:rFonts w:ascii=".VnArial NarrowH" w:eastAsia="Times New Roman" w:hAnsi=".VnArial NarrowH" w:cs="Times New Roman"/>
      <w:b/>
      <w:kern w:val="0"/>
      <w:sz w:val="28"/>
      <w:szCs w:val="20"/>
      <w14:ligatures w14:val="none"/>
    </w:rPr>
  </w:style>
  <w:style w:type="character" w:styleId="PageNumber">
    <w:name w:val="page number"/>
    <w:basedOn w:val="DefaultParagraphFont"/>
    <w:rsid w:val="00777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B8B66-08C1-4A78-944F-B8B08DD8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Anh Thu</cp:lastModifiedBy>
  <cp:revision>24</cp:revision>
  <cp:lastPrinted>2026-06-08T00:34:00Z</cp:lastPrinted>
  <dcterms:created xsi:type="dcterms:W3CDTF">2026-05-25T08:43:00Z</dcterms:created>
  <dcterms:modified xsi:type="dcterms:W3CDTF">2026-06-08T11:44:00Z</dcterms:modified>
</cp:coreProperties>
</file>